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006D" w14:textId="55F87E12" w:rsidR="00533C3F" w:rsidRPr="00E854BA" w:rsidRDefault="00805987">
      <w:pPr>
        <w:rPr>
          <w:sz w:val="32"/>
          <w:szCs w:val="32"/>
        </w:rPr>
      </w:pPr>
      <w:r w:rsidRPr="00E854BA">
        <w:rPr>
          <w:noProof/>
          <w:sz w:val="32"/>
          <w:szCs w:val="32"/>
          <w:highlight w:val="yellow"/>
        </w:rPr>
        <w:drawing>
          <wp:anchor distT="0" distB="0" distL="114300" distR="114300" simplePos="0" relativeHeight="251660288" behindDoc="1" locked="0" layoutInCell="1" allowOverlap="1" wp14:anchorId="65B4CB65" wp14:editId="57033EAD">
            <wp:simplePos x="0" y="0"/>
            <wp:positionH relativeFrom="page">
              <wp:posOffset>752475</wp:posOffset>
            </wp:positionH>
            <wp:positionV relativeFrom="paragraph">
              <wp:posOffset>4333875</wp:posOffset>
            </wp:positionV>
            <wp:extent cx="6696075" cy="3892550"/>
            <wp:effectExtent l="0" t="0" r="9525" b="0"/>
            <wp:wrapTight wrapText="bothSides">
              <wp:wrapPolygon edited="0">
                <wp:start x="0" y="0"/>
                <wp:lineTo x="0" y="21459"/>
                <wp:lineTo x="21569" y="21459"/>
                <wp:lineTo x="2156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589C3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4BA" w:rsidRPr="00E854BA">
        <w:rPr>
          <w:b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59264" behindDoc="1" locked="0" layoutInCell="1" allowOverlap="1" wp14:anchorId="68D33C0E" wp14:editId="76812679">
            <wp:simplePos x="0" y="0"/>
            <wp:positionH relativeFrom="margin">
              <wp:posOffset>-643890</wp:posOffset>
            </wp:positionH>
            <wp:positionV relativeFrom="paragraph">
              <wp:posOffset>495300</wp:posOffset>
            </wp:positionV>
            <wp:extent cx="6597015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19" y="21497"/>
                <wp:lineTo x="2151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5821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4BA" w:rsidRPr="00E854BA">
        <w:rPr>
          <w:sz w:val="32"/>
          <w:szCs w:val="32"/>
          <w:highlight w:val="yellow"/>
        </w:rPr>
        <w:t>Writing/Translating Algebraic Expression</w:t>
      </w:r>
      <w:r w:rsidR="00E854BA">
        <w:rPr>
          <w:sz w:val="32"/>
          <w:szCs w:val="32"/>
        </w:rPr>
        <w:t xml:space="preserve">    </w:t>
      </w:r>
    </w:p>
    <w:p w14:paraId="01CFB48D" w14:textId="1B905B65" w:rsidR="00533C3F" w:rsidRDefault="00533C3F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10D856D" wp14:editId="33B3C633">
            <wp:simplePos x="0" y="0"/>
            <wp:positionH relativeFrom="margin">
              <wp:posOffset>-331470</wp:posOffset>
            </wp:positionH>
            <wp:positionV relativeFrom="paragraph">
              <wp:posOffset>0</wp:posOffset>
            </wp:positionV>
            <wp:extent cx="6523204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12" y="21489"/>
                <wp:lineTo x="2151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5879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204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ED464" w14:textId="38209078" w:rsidR="00533C3F" w:rsidRDefault="00533C3F"/>
    <w:p w14:paraId="7573CF87" w14:textId="5E83F2C4" w:rsidR="00533C3F" w:rsidRDefault="00533C3F"/>
    <w:p w14:paraId="140319B3" w14:textId="32D84592" w:rsidR="00FA6C9B" w:rsidRDefault="00FA6C9B" w:rsidP="00FA6C9B">
      <w:pPr>
        <w:spacing w:line="288" w:lineRule="auto"/>
        <w:ind w:left="720"/>
      </w:pPr>
      <w:r>
        <w:tab/>
      </w:r>
      <w:r>
        <w:tab/>
      </w:r>
    </w:p>
    <w:p w14:paraId="3376CCD5" w14:textId="57992A74" w:rsidR="00FA6C9B" w:rsidRDefault="00FA6C9B"/>
    <w:sectPr w:rsidR="00FA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9B"/>
    <w:rsid w:val="00136462"/>
    <w:rsid w:val="00533C3F"/>
    <w:rsid w:val="00805987"/>
    <w:rsid w:val="00E854BA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194B"/>
  <w15:chartTrackingRefBased/>
  <w15:docId w15:val="{C315BDD0-303E-40F1-AB36-A2C96992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9B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C9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YourAnswer">
    <w:name w:val="acYourAnswer"/>
    <w:next w:val="Normal"/>
    <w:rsid w:val="00FA6C9B"/>
    <w:pPr>
      <w:spacing w:before="160" w:line="320" w:lineRule="atLeast"/>
      <w:ind w:left="600"/>
    </w:pPr>
    <w:rPr>
      <w:rFonts w:ascii="Comic Sans MS" w:eastAsia="Times New Roman" w:hAnsi="Comic Sans MS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Dixon</dc:creator>
  <cp:keywords/>
  <dc:description/>
  <cp:lastModifiedBy>Jorden Dixon</cp:lastModifiedBy>
  <cp:revision>1</cp:revision>
  <dcterms:created xsi:type="dcterms:W3CDTF">2021-03-08T11:04:00Z</dcterms:created>
  <dcterms:modified xsi:type="dcterms:W3CDTF">2021-03-08T23:50:00Z</dcterms:modified>
</cp:coreProperties>
</file>