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FB3A" w14:textId="1FBE2866" w:rsidR="00B05946" w:rsidRDefault="00B059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Science                </w:t>
      </w:r>
      <w:r w:rsidRPr="00B05946">
        <w:rPr>
          <w:b/>
          <w:bCs/>
          <w:sz w:val="36"/>
          <w:szCs w:val="36"/>
        </w:rPr>
        <w:t>Homework 03/23</w:t>
      </w:r>
    </w:p>
    <w:p w14:paraId="11C2FD54" w14:textId="0274E7F7" w:rsidR="00B05946" w:rsidRPr="00B05946" w:rsidRDefault="00B059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Seeing Light- The Human Eye</w:t>
      </w:r>
    </w:p>
    <w:p w14:paraId="3214B41B" w14:textId="4401E1A5" w:rsidR="00B05946" w:rsidRPr="00B05946" w:rsidRDefault="00B05946">
      <w:pPr>
        <w:rPr>
          <w:sz w:val="28"/>
          <w:szCs w:val="28"/>
        </w:rPr>
      </w:pPr>
      <w:r w:rsidRPr="00B05946">
        <w:rPr>
          <w:sz w:val="28"/>
          <w:szCs w:val="28"/>
        </w:rPr>
        <w:t>Watch the video below</w:t>
      </w:r>
      <w:r>
        <w:rPr>
          <w:sz w:val="28"/>
          <w:szCs w:val="28"/>
        </w:rPr>
        <w:t>. Write at least 6 facts stated in the video.</w:t>
      </w:r>
    </w:p>
    <w:p w14:paraId="36AB81FD" w14:textId="39C48D52" w:rsidR="00B05946" w:rsidRDefault="00B05946">
      <w:hyperlink r:id="rId5" w:history="1">
        <w:r w:rsidRPr="00804D30">
          <w:rPr>
            <w:rStyle w:val="Hyperlink"/>
          </w:rPr>
          <w:t>https://www.youtube.com/watch?v=syaQgmxb5i0&amp;t=241s</w:t>
        </w:r>
      </w:hyperlink>
    </w:p>
    <w:p w14:paraId="2AB4EB74" w14:textId="28697598" w:rsidR="00B05946" w:rsidRDefault="00B05946">
      <w:r>
        <w:rPr>
          <w:noProof/>
        </w:rPr>
        <w:drawing>
          <wp:inline distT="0" distB="0" distL="0" distR="0" wp14:anchorId="70D104E8" wp14:editId="20EDE3AE">
            <wp:extent cx="2619375" cy="1964531"/>
            <wp:effectExtent l="0" t="0" r="0" b="0"/>
            <wp:docPr id="1" name="Video 1" descr="How Your Eyes W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How Your Eyes Work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syaQgmxb5i0?start=241&amp;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20" cy="19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EF282" w14:textId="1C95B676" w:rsidR="00B05946" w:rsidRDefault="00B05946"/>
    <w:p w14:paraId="368588D0" w14:textId="3BDE5307" w:rsidR="00B05946" w:rsidRDefault="00B05946"/>
    <w:p w14:paraId="5B24079C" w14:textId="1BE92272" w:rsidR="00B05946" w:rsidRDefault="00B05946" w:rsidP="00B0594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2A89F" w14:textId="473FA927" w:rsidR="00391EA8" w:rsidRDefault="00391EA8"/>
    <w:sectPr w:rsidR="0039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63E3"/>
    <w:multiLevelType w:val="hybridMultilevel"/>
    <w:tmpl w:val="7888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A8"/>
    <w:rsid w:val="00391EA8"/>
    <w:rsid w:val="00957300"/>
    <w:rsid w:val="00B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DE99"/>
  <w15:chartTrackingRefBased/>
  <w15:docId w15:val="{1403057B-5A77-45B7-A76D-8967BF72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9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syaQgmxb5i0?start=241&amp;feature=oembed" TargetMode="External"/><Relationship Id="rId5" Type="http://schemas.openxmlformats.org/officeDocument/2006/relationships/hyperlink" Target="https://www.youtube.com/watch?v=syaQgmxb5i0&amp;t=24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Dixon</dc:creator>
  <cp:keywords/>
  <dc:description/>
  <cp:lastModifiedBy>Jorden Dixon</cp:lastModifiedBy>
  <cp:revision>1</cp:revision>
  <cp:lastPrinted>2022-03-23T09:56:00Z</cp:lastPrinted>
  <dcterms:created xsi:type="dcterms:W3CDTF">2022-03-23T08:54:00Z</dcterms:created>
  <dcterms:modified xsi:type="dcterms:W3CDTF">2022-03-23T09:59:00Z</dcterms:modified>
</cp:coreProperties>
</file>